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75D" w:rsidRPr="00637AE7" w:rsidRDefault="00EC275D" w:rsidP="00EC275D">
      <w:pPr>
        <w:keepNext w:val="0"/>
        <w:ind w:firstLine="0"/>
        <w:jc w:val="right"/>
        <w:rPr>
          <w:rFonts w:ascii="Times New Roman" w:eastAsia="NSimSun" w:hAnsi="Times New Roman" w:cs="Times New Roman"/>
          <w:color w:val="000000"/>
          <w:sz w:val="24"/>
        </w:rPr>
      </w:pPr>
      <w:bookmarkStart w:id="0" w:name="_GoBack"/>
      <w:bookmarkEnd w:id="0"/>
      <w:r w:rsidRPr="00637AE7">
        <w:rPr>
          <w:rFonts w:ascii="Times New Roman" w:eastAsia="NSimSun" w:hAnsi="Times New Roman" w:cs="Times New Roman"/>
          <w:color w:val="000000"/>
          <w:sz w:val="24"/>
        </w:rPr>
        <w:t>Приложение №2</w:t>
      </w:r>
    </w:p>
    <w:p w:rsidR="00EC275D" w:rsidRPr="00637AE7" w:rsidRDefault="00EC275D" w:rsidP="00EC275D">
      <w:pPr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  <w:lang w:eastAsia="hi-IN"/>
        </w:rPr>
      </w:pPr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к административному регламенту</w:t>
      </w:r>
    </w:p>
    <w:p w:rsidR="00EC275D" w:rsidRPr="00637AE7" w:rsidRDefault="00EC275D" w:rsidP="00EC275D">
      <w:pPr>
        <w:keepNext w:val="0"/>
        <w:ind w:firstLine="0"/>
        <w:rPr>
          <w:rFonts w:ascii="Times New Roman" w:eastAsia="NSimSun" w:hAnsi="Times New Roman" w:cs="Times New Roman"/>
          <w:color w:val="000000"/>
          <w:sz w:val="24"/>
        </w:rPr>
      </w:pPr>
    </w:p>
    <w:tbl>
      <w:tblPr>
        <w:tblW w:w="9575" w:type="dxa"/>
        <w:tblInd w:w="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347"/>
        <w:gridCol w:w="2205"/>
        <w:gridCol w:w="2570"/>
        <w:gridCol w:w="205"/>
        <w:gridCol w:w="1995"/>
        <w:gridCol w:w="1745"/>
      </w:tblGrid>
      <w:tr w:rsidR="00EC275D" w:rsidRPr="00637AE7" w:rsidTr="001A7CE5">
        <w:trPr>
          <w:trHeight w:val="29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hi-IN"/>
              </w:rPr>
              <w:t>№</w:t>
            </w:r>
          </w:p>
        </w:tc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  <w:t xml:space="preserve">Администрация </w:t>
            </w:r>
            <w:proofErr w:type="spellStart"/>
            <w:r w:rsidR="00063397"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  <w:t>Онохинского</w:t>
            </w:r>
            <w:proofErr w:type="spellEnd"/>
          </w:p>
          <w:p w:rsidR="00EC275D" w:rsidRPr="00637AE7" w:rsidRDefault="00EC275D" w:rsidP="001A7CE5">
            <w:pPr>
              <w:ind w:right="-2" w:firstLine="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  <w:t>муниципального образования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tabs>
                <w:tab w:val="left" w:pos="-360"/>
                <w:tab w:val="left" w:pos="0"/>
              </w:tabs>
              <w:ind w:right="-2" w:firstLine="0"/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left="113" w:right="-2" w:firstLine="0"/>
              <w:jc w:val="center"/>
              <w:rPr>
                <w:rFonts w:ascii="Times New Roman" w:eastAsia="Arial" w:hAnsi="Times New Roman" w:cs="Times New Roman"/>
                <w:color w:val="000000"/>
                <w:szCs w:val="26"/>
                <w:lang w:eastAsia="hi-IN"/>
              </w:rPr>
            </w:pPr>
            <w:r w:rsidRPr="00637AE7">
              <w:rPr>
                <w:rFonts w:ascii="Times New Roman" w:eastAsia="Mangal" w:hAnsi="Times New Roman" w:cs="Times New Roman"/>
                <w:b/>
                <w:sz w:val="24"/>
                <w:lang w:eastAsia="hi-IN"/>
              </w:rPr>
              <w:t>Заявитель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EC275D" w:rsidRPr="00637AE7" w:rsidRDefault="00EC275D" w:rsidP="001A7CE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отчество (при наличии), </w:t>
            </w:r>
            <w:r w:rsidRPr="00637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  <w:p w:rsidR="00EC275D" w:rsidRPr="00637AE7" w:rsidRDefault="00EC275D" w:rsidP="001A7CE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EC275D" w:rsidRPr="00637AE7" w:rsidRDefault="00EC275D" w:rsidP="001A7CE5">
            <w:pPr>
              <w:shd w:val="clear" w:color="auto" w:fill="auto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EC275D" w:rsidRPr="00637AE7" w:rsidRDefault="00EC275D" w:rsidP="001A7CE5">
            <w:pPr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37A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Полное наименование юридического лица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EC275D" w:rsidRPr="00637AE7" w:rsidRDefault="00EC275D" w:rsidP="001A7CE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637AE7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 xml:space="preserve">выдавший орган, дата выдачи, </w:t>
            </w:r>
            <w:r w:rsidRPr="00637AE7"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  <w:t>код подразделения</w:t>
            </w:r>
            <w:r w:rsidRPr="00637A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C275D" w:rsidRPr="00637AE7" w:rsidRDefault="00EC275D" w:rsidP="001A7CE5">
            <w:pPr>
              <w:shd w:val="clear" w:color="auto" w:fill="auto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EC275D" w:rsidRPr="00637AE7" w:rsidRDefault="00EC275D" w:rsidP="001A7CE5">
            <w:pPr>
              <w:shd w:val="clear" w:color="auto" w:fill="auto"/>
              <w:autoSpaceDE w:val="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Контактные данные (</w:t>
            </w: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)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  <w:t>физическое лицо</w:t>
            </w: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i-IN"/>
              </w:rPr>
              <w:t>(гражданин)</w:t>
            </w: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i-IN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  <w:t>юридическое лицо</w:t>
            </w: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  <w:t>представитель заявителя</w:t>
            </w:r>
            <w:r w:rsidRPr="00637AE7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  <w:lang w:eastAsia="hi-IN"/>
              </w:rPr>
              <w:t xml:space="preserve"> </w:t>
            </w:r>
            <w:r w:rsidRPr="00637AE7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  <w:lang w:eastAsia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2"/>
                <w:szCs w:val="12"/>
                <w:lang w:eastAsia="hi-IN"/>
              </w:rPr>
            </w:pPr>
          </w:p>
        </w:tc>
      </w:tr>
      <w:tr w:rsidR="00EC275D" w:rsidRPr="00637AE7" w:rsidTr="001A7CE5">
        <w:trPr>
          <w:trHeight w:val="546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tabs>
                <w:tab w:val="left" w:pos="-360"/>
                <w:tab w:val="left" w:pos="0"/>
              </w:tabs>
              <w:ind w:firstLine="17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sz w:val="18"/>
                <w:szCs w:val="18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Прошу исправить допущенную ошибку (опечатку) в __________________________________________________</w:t>
            </w:r>
            <w:r w:rsidRPr="00637AE7">
              <w:rPr>
                <w:rFonts w:ascii="Times New Roman" w:eastAsia="NSimSun" w:hAnsi="Times New Roman" w:cs="Times New Roman"/>
                <w:sz w:val="18"/>
                <w:szCs w:val="18"/>
              </w:rPr>
              <w:br/>
            </w:r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_____________________________________________________________________________________________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заключающуюся в _____________________________________________________________________________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_____________________________________________________________________________________________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(опечатки))</w:t>
            </w:r>
          </w:p>
        </w:tc>
      </w:tr>
      <w:tr w:rsidR="00EC275D" w:rsidRPr="00637AE7" w:rsidTr="001A7CE5">
        <w:trPr>
          <w:trHeight w:val="546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tabs>
                <w:tab w:val="left" w:pos="-360"/>
                <w:tab w:val="left" w:pos="0"/>
              </w:tabs>
              <w:ind w:firstLine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:rsidR="00EC275D" w:rsidRPr="00637AE7" w:rsidRDefault="00EC275D" w:rsidP="001A7CE5">
            <w:pPr>
              <w:keepNext w:val="0"/>
              <w:tabs>
                <w:tab w:val="left" w:pos="-360"/>
                <w:tab w:val="left" w:pos="0"/>
              </w:tabs>
              <w:ind w:firstLine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637AE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 xml:space="preserve">    при личном обращении в МФЦ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tabs>
                <w:tab w:val="left" w:pos="-360"/>
                <w:tab w:val="left" w:pos="0"/>
              </w:tabs>
              <w:ind w:right="-2" w:firstLine="0"/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  <w:t>2.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i-IN"/>
              </w:rPr>
              <w:t>Подпись заявителя (представителя заявителя):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widowControl w:val="0"/>
              <w:ind w:right="-2" w:firstLine="0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tabs>
                <w:tab w:val="left" w:pos="-360"/>
                <w:tab w:val="left" w:pos="0"/>
              </w:tabs>
              <w:ind w:right="-2" w:firstLine="0"/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  <w:t>3.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widowControl w:val="0"/>
              <w:ind w:right="-2" w:firstLine="0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BE6439" w:rsidRDefault="00BE6439"/>
    <w:sectPr w:rsidR="00BE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4B"/>
    <w:rsid w:val="00063397"/>
    <w:rsid w:val="00194C4B"/>
    <w:rsid w:val="00BE6439"/>
    <w:rsid w:val="00EC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49F15-E32D-4F37-B8F7-3A14AB50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C275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2023-12-08T06:38:00Z</dcterms:created>
  <dcterms:modified xsi:type="dcterms:W3CDTF">2023-12-26T09:12:00Z</dcterms:modified>
</cp:coreProperties>
</file>