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9" w:rsidRPr="00874238" w:rsidRDefault="009E0E69" w:rsidP="009E0E69">
      <w:pPr>
        <w:pageBreakBefore/>
        <w:jc w:val="right"/>
        <w:rPr>
          <w:rFonts w:ascii="Times New Roman" w:eastAsia="NSimSun" w:hAnsi="Times New Roman" w:cs="Times New Roman"/>
        </w:rPr>
      </w:pPr>
      <w:r w:rsidRPr="00874238">
        <w:rPr>
          <w:rFonts w:ascii="Times New Roman" w:eastAsia="NSimSun" w:hAnsi="Times New Roman" w:cs="Times New Roman"/>
          <w:color w:val="000000"/>
        </w:rPr>
        <w:t>Приложение №2</w:t>
      </w:r>
    </w:p>
    <w:p w:rsidR="009E0E69" w:rsidRPr="00874238" w:rsidRDefault="009E0E69" w:rsidP="009E0E69">
      <w:pPr>
        <w:keepNext/>
        <w:autoSpaceDE w:val="0"/>
        <w:ind w:right="-2" w:firstLine="567"/>
        <w:jc w:val="right"/>
        <w:rPr>
          <w:rFonts w:ascii="Times New Roman" w:eastAsia="NSimSun" w:hAnsi="Times New Roman" w:cs="Times New Roman"/>
          <w:color w:val="000000"/>
        </w:rPr>
      </w:pPr>
      <w:r w:rsidRPr="00874238">
        <w:rPr>
          <w:rFonts w:ascii="Times New Roman" w:eastAsia="NSimSun" w:hAnsi="Times New Roman" w:cs="Times New Roman"/>
          <w:color w:val="000000"/>
        </w:rPr>
        <w:t>к административному регламенту</w:t>
      </w:r>
    </w:p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tbl>
      <w:tblPr>
        <w:tblW w:w="985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9E0E69" w:rsidRPr="00874238" w:rsidTr="0029319B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EA672D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А</w:t>
            </w:r>
            <w:r w:rsidR="009E0E69" w:rsidRPr="00874238">
              <w:rPr>
                <w:rFonts w:ascii="Times New Roman" w:eastAsia="NSimSun" w:hAnsi="Times New Roman" w:cs="Times New Roman"/>
                <w:color w:val="000000"/>
              </w:rPr>
              <w:t>дминистрация</w:t>
            </w:r>
            <w:r>
              <w:rPr>
                <w:rFonts w:ascii="Times New Roman" w:eastAsia="NSimSun" w:hAnsi="Times New Roman" w:cs="Times New Roman"/>
                <w:color w:val="000000"/>
              </w:rPr>
              <w:t xml:space="preserve"> Новотарманского</w:t>
            </w:r>
            <w:bookmarkStart w:id="0" w:name="_GoBack"/>
            <w:bookmarkEnd w:id="0"/>
            <w:r w:rsidR="009E0E69" w:rsidRPr="00874238">
              <w:rPr>
                <w:rFonts w:ascii="Times New Roman" w:eastAsia="NSimSun" w:hAnsi="Times New Roman" w:cs="Times New Roman"/>
                <w:color w:val="000000"/>
              </w:rPr>
              <w:t xml:space="preserve"> 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right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left="113"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выдавший орган дата выдачи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Полное наименование юридического лица и 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ОГРН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Контактные данные (</w:t>
            </w:r>
            <w:r w:rsidRPr="00874238">
              <w:rPr>
                <w:rFonts w:ascii="Times New Roman" w:eastAsia="Lucida Sans Unicode" w:hAnsi="Times New Roman" w:cs="Times New Roman"/>
                <w:bCs/>
                <w:lang w:eastAsia="ar-SA"/>
              </w:rPr>
              <w:t>почтовый адрес, номер телефона, адрес электронной почты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)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553C7" wp14:editId="553BD24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81553C7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E8LQMAAMA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физическое лицо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Паспорт 712 1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 xml:space="preserve"> 2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23654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A40CB5" w:rsidRDefault="00A40CB5" w:rsidP="004F6AE7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FF0000"/>
              </w:rPr>
            </w:pPr>
            <w:r w:rsidRPr="00A40CB5">
              <w:rPr>
                <w:rFonts w:ascii="Times New Roman" w:eastAsia="NSimSun" w:hAnsi="Times New Roman" w:cs="Times New Roman"/>
                <w:color w:val="FF0000"/>
              </w:rPr>
              <w:t>77</w:t>
            </w:r>
            <w:r w:rsidR="004F6AE7">
              <w:rPr>
                <w:rFonts w:ascii="Times New Roman" w:eastAsia="NSimSun" w:hAnsi="Times New Roman" w:cs="Times New Roman"/>
                <w:color w:val="FF0000"/>
              </w:rPr>
              <w:t>9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-085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FF271" wp14:editId="6004DFC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2FFF271" id="Прямоугольник 15_0" o:spid="_x0000_s1027" style="position:absolute;left:0;text-align:left;margin-left:-3.3pt;margin-top:.9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strike/>
                <w:color w:val="000000"/>
                <w:shd w:val="clear" w:color="auto" w:fill="FFF20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color w:val="000000"/>
                <w:lang w:eastAsia="ru-RU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9792F" wp14:editId="247ADA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609792F" id="Прямоугольник 8_0" o:spid="_x0000_s1028" style="position:absolute;left:0;text-align:left;margin-left:-2.9pt;margin-top:7.3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 xml:space="preserve">представитель заявителя </w:t>
            </w:r>
            <w:r w:rsidRPr="00874238">
              <w:rPr>
                <w:rFonts w:ascii="Times New Roman" w:eastAsia="NSimSun" w:hAnsi="Times New Roman" w:cs="Times New Roman"/>
                <w:i/>
                <w:color w:val="00000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center"/>
              <w:rPr>
                <w:rFonts w:ascii="Times New Roman" w:eastAsia="NSimSun" w:hAnsi="Times New Roman" w:cs="Times New Roman"/>
              </w:rPr>
            </w:pP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ascii="Times New Roman" w:eastAsia="NSimSun" w:hAnsi="Times New Roman" w:cs="Times New Roman"/>
              </w:rPr>
            </w:pP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Прошу исправить допущенную ошибку (опечатку) в 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решении от 21.01.2022 №123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_______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br/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заключающуюся в _______________</w:t>
            </w:r>
            <w:r w:rsidR="00A40CB5" w:rsidRPr="00A40CB5">
              <w:rPr>
                <w:rFonts w:ascii="Times New Roman" w:eastAsia="NSimSun" w:hAnsi="Times New Roman" w:cs="Times New Roman"/>
                <w:color w:val="FF0000"/>
              </w:rPr>
              <w:t>опечатка</w:t>
            </w:r>
            <w:r w:rsidRPr="00A40CB5">
              <w:rPr>
                <w:rFonts w:ascii="Times New Roman" w:eastAsia="NSimSun" w:hAnsi="Times New Roman" w:cs="Times New Roman"/>
                <w:color w:val="FF0000"/>
              </w:rPr>
              <w:t>_</w: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jc w:val="center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E0E69" w:rsidRPr="00874238" w:rsidRDefault="009E0E69" w:rsidP="0029319B">
            <w:pPr>
              <w:keepNext/>
              <w:suppressLineNumbers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____________________________________________________________________________________</w:t>
            </w:r>
          </w:p>
          <w:p w:rsidR="009E0E69" w:rsidRPr="00874238" w:rsidRDefault="009E0E69" w:rsidP="0029319B">
            <w:pPr>
              <w:keepNext/>
              <w:suppressLineNumbers/>
              <w:autoSpaceDE w:val="0"/>
              <w:jc w:val="center"/>
              <w:rPr>
                <w:rFonts w:ascii="Times New Roman" w:eastAsia="NSimSun" w:hAnsi="Times New Roman" w:cs="Times New Roman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(опечатки))</w:t>
            </w:r>
          </w:p>
        </w:tc>
      </w:tr>
      <w:tr w:rsidR="009E0E69" w:rsidRPr="00874238" w:rsidTr="0029319B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tabs>
                <w:tab w:val="left" w:pos="-360"/>
                <w:tab w:val="left" w:pos="0"/>
              </w:tabs>
              <w:autoSpaceDE w:val="0"/>
              <w:jc w:val="center"/>
              <w:rPr>
                <w:rFonts w:ascii="Times New Roman" w:eastAsia="NSimSun" w:hAnsi="Times New Roman" w:cs="Times New Roman"/>
                <w:b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F574B" wp14:editId="1F94A54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0F574B" id="Прямоугольник 6_0" o:spid="_x0000_s1029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9E0E69" w:rsidRPr="00874238" w:rsidRDefault="009E0E69" w:rsidP="0029319B">
            <w:pPr>
              <w:ind w:firstLine="170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53DC8" wp14:editId="0C6FE2D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953DC8" id="Прямоугольник 6_1" o:spid="_x0000_s1030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BKUvrM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 почтовым отправлением на указанный выше адрес</w:t>
            </w:r>
          </w:p>
          <w:p w:rsidR="009E0E69" w:rsidRPr="00874238" w:rsidRDefault="009E0E69" w:rsidP="0029319B">
            <w:pPr>
              <w:ind w:firstLine="170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E535B" wp14:editId="2CB0B09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E0E69" w:rsidRDefault="009E0E69" w:rsidP="009E0E69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B5E535B" id="Прямоугольник 6_2" o:spid="_x0000_s1031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9E0E69" w:rsidRDefault="009E0E69" w:rsidP="009E0E69"/>
                        </w:txbxContent>
                      </v:textbox>
                    </v:shape>
                  </w:pict>
                </mc:Fallback>
              </mc:AlternateContent>
            </w:r>
            <w:r w:rsidRPr="00874238">
              <w:rPr>
                <w:rFonts w:ascii="Times New Roman" w:eastAsia="NSimSun" w:hAnsi="Times New Roman" w:cs="Times New Roman"/>
                <w:color w:val="000000"/>
              </w:rPr>
              <w:t xml:space="preserve">   при личном обращении в МФЦ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 xml:space="preserve">_________ </w:t>
            </w:r>
            <w:r w:rsidR="00A40CB5"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Иванов И.И.</w:t>
            </w:r>
            <w:r w:rsidRPr="00A40CB5">
              <w:rPr>
                <w:rFonts w:ascii="Times New Roman" w:eastAsia="Lucida Sans Unicode" w:hAnsi="Times New Roman" w:cs="Times New Roman"/>
                <w:bCs/>
                <w:color w:val="FF0000"/>
                <w:lang w:eastAsia="ar-SA"/>
              </w:rPr>
              <w:t>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autoSpaceDE w:val="0"/>
              <w:ind w:right="-2"/>
              <w:jc w:val="center"/>
              <w:rPr>
                <w:rFonts w:ascii="Times New Roman" w:eastAsia="NSimSun" w:hAnsi="Times New Roman" w:cs="Times New Roman"/>
                <w:b/>
                <w:bCs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874238">
              <w:rPr>
                <w:rFonts w:ascii="Times New Roman" w:eastAsia="NSimSu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Дата:</w:t>
            </w:r>
          </w:p>
        </w:tc>
      </w:tr>
      <w:tr w:rsidR="009E0E69" w:rsidRPr="00874238" w:rsidTr="0029319B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widowControl w:val="0"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_________ ___________________</w:t>
            </w:r>
          </w:p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E0E69" w:rsidRPr="00874238" w:rsidRDefault="009E0E69" w:rsidP="0029319B">
            <w:pPr>
              <w:keepNext/>
              <w:shd w:val="clear" w:color="auto" w:fill="FFFFFF"/>
              <w:autoSpaceDE w:val="0"/>
              <w:ind w:right="-2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</w:pPr>
            <w:r w:rsidRPr="00874238">
              <w:rPr>
                <w:rFonts w:ascii="Times New Roman" w:eastAsia="Lucida Sans Unicode" w:hAnsi="Times New Roman" w:cs="Times New Roman"/>
                <w:bCs/>
                <w:color w:val="000000"/>
                <w:lang w:eastAsia="ar-SA"/>
              </w:rPr>
              <w:t>«__» ___________ ____ г.</w:t>
            </w:r>
          </w:p>
        </w:tc>
      </w:tr>
    </w:tbl>
    <w:p w:rsidR="009E0E69" w:rsidRPr="00874238" w:rsidRDefault="009E0E69" w:rsidP="009E0E69">
      <w:pPr>
        <w:jc w:val="right"/>
        <w:rPr>
          <w:rFonts w:ascii="Times New Roman" w:eastAsia="NSimSun" w:hAnsi="Times New Roman" w:cs="Times New Roman"/>
        </w:rPr>
      </w:pPr>
    </w:p>
    <w:p w:rsidR="009E0E69" w:rsidRPr="00874238" w:rsidRDefault="009E0E69" w:rsidP="009E0E69">
      <w:pPr>
        <w:spacing w:after="140" w:line="360" w:lineRule="auto"/>
        <w:ind w:right="38" w:firstLine="567"/>
        <w:jc w:val="both"/>
        <w:rPr>
          <w:rFonts w:ascii="Times New Roman" w:eastAsia="NSimSun" w:hAnsi="Times New Roman" w:cs="Times New Roman"/>
          <w:u w:val="single"/>
        </w:rPr>
      </w:pPr>
    </w:p>
    <w:p w:rsidR="008E2635" w:rsidRDefault="008E2635"/>
    <w:sectPr w:rsidR="008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9B"/>
    <w:rsid w:val="004F6AE7"/>
    <w:rsid w:val="0072689B"/>
    <w:rsid w:val="008E2635"/>
    <w:rsid w:val="009E0E69"/>
    <w:rsid w:val="00A40CB5"/>
    <w:rsid w:val="00C845C2"/>
    <w:rsid w:val="00DE5A89"/>
    <w:rsid w:val="00E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E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2024-12-27T08:22:00Z</dcterms:created>
  <dcterms:modified xsi:type="dcterms:W3CDTF">2024-12-27T08:23:00Z</dcterms:modified>
</cp:coreProperties>
</file>